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D9" w:rsidRDefault="00A211D9" w:rsidP="00812C90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11D9" w:rsidRPr="00A211D9" w:rsidRDefault="00A211D9" w:rsidP="00A211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1D9">
        <w:rPr>
          <w:rFonts w:ascii="Times New Roman" w:eastAsia="Times New Roman" w:hAnsi="Times New Roman" w:cs="Times New Roman"/>
          <w:b/>
          <w:bCs/>
          <w:sz w:val="28"/>
          <w:szCs w:val="28"/>
        </w:rPr>
        <w:t>ГБОУ «</w:t>
      </w:r>
      <w:proofErr w:type="spellStart"/>
      <w:r w:rsidRPr="00A211D9">
        <w:rPr>
          <w:rFonts w:ascii="Times New Roman" w:eastAsia="Times New Roman" w:hAnsi="Times New Roman" w:cs="Times New Roman"/>
          <w:b/>
          <w:bCs/>
          <w:sz w:val="28"/>
          <w:szCs w:val="28"/>
        </w:rPr>
        <w:t>Валуйская</w:t>
      </w:r>
      <w:proofErr w:type="spellEnd"/>
      <w:r w:rsidRPr="00A211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общеобразовательная школа-интернат»</w:t>
      </w:r>
    </w:p>
    <w:p w:rsidR="00A211D9" w:rsidRPr="00A211D9" w:rsidRDefault="00A211D9" w:rsidP="00A211D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72" w:type="dxa"/>
        <w:tblLook w:val="01E0" w:firstRow="1" w:lastRow="1" w:firstColumn="1" w:lastColumn="1" w:noHBand="0" w:noVBand="0"/>
      </w:tblPr>
      <w:tblGrid>
        <w:gridCol w:w="5186"/>
        <w:gridCol w:w="5186"/>
      </w:tblGrid>
      <w:tr w:rsidR="00A211D9" w:rsidRPr="00A211D9" w:rsidTr="000F7E77">
        <w:trPr>
          <w:trHeight w:val="3731"/>
        </w:trPr>
        <w:tc>
          <w:tcPr>
            <w:tcW w:w="5186" w:type="dxa"/>
          </w:tcPr>
          <w:p w:rsidR="00A211D9" w:rsidRPr="00A211D9" w:rsidRDefault="00A211D9" w:rsidP="00A2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на заседании</w:t>
            </w:r>
          </w:p>
          <w:p w:rsidR="00A211D9" w:rsidRPr="00A211D9" w:rsidRDefault="00A211D9" w:rsidP="00A21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Педагогического совета</w:t>
            </w:r>
          </w:p>
          <w:p w:rsidR="00A211D9" w:rsidRPr="00A211D9" w:rsidRDefault="00A211D9" w:rsidP="00A21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от «27»  08. 2020г.</w:t>
            </w:r>
          </w:p>
          <w:p w:rsidR="00A211D9" w:rsidRPr="00A211D9" w:rsidRDefault="00A211D9" w:rsidP="00A21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Протокол № 7</w:t>
            </w:r>
          </w:p>
          <w:p w:rsidR="00A211D9" w:rsidRPr="00A211D9" w:rsidRDefault="00A211D9" w:rsidP="00A21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</w:tcPr>
          <w:p w:rsidR="00A211D9" w:rsidRPr="00A211D9" w:rsidRDefault="00A211D9" w:rsidP="00A2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«Утверждаю» _______________ Директор ГБОУ «</w:t>
            </w:r>
            <w:proofErr w:type="spellStart"/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>Валуйская</w:t>
            </w:r>
            <w:proofErr w:type="spellEnd"/>
          </w:p>
          <w:p w:rsidR="00A211D9" w:rsidRPr="00A211D9" w:rsidRDefault="00A211D9" w:rsidP="00A2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общеобразовательная школа-</w:t>
            </w:r>
          </w:p>
          <w:p w:rsidR="00A211D9" w:rsidRPr="00A211D9" w:rsidRDefault="00A211D9" w:rsidP="00A21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интернат» Слюсарь А.П.</w:t>
            </w:r>
          </w:p>
          <w:p w:rsidR="00A211D9" w:rsidRPr="00A211D9" w:rsidRDefault="00A211D9" w:rsidP="00A2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 38/1от « 27 » 08. 2020 г.</w:t>
            </w:r>
          </w:p>
          <w:p w:rsidR="00A211D9" w:rsidRPr="00A211D9" w:rsidRDefault="00A211D9" w:rsidP="00A21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A211D9" w:rsidRDefault="00A211D9" w:rsidP="00A211D9">
      <w:pPr>
        <w:spacing w:after="0" w:line="30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11D9" w:rsidRDefault="00A211D9" w:rsidP="00812C90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2C90" w:rsidRPr="00812C90" w:rsidRDefault="00812C90" w:rsidP="00812C90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812C90" w:rsidRPr="00812C90" w:rsidRDefault="00812C90" w:rsidP="00812C90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2E2E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деятельности </w:t>
      </w:r>
      <w:r w:rsidRPr="00812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психолого-педагогическо</w:t>
      </w:r>
      <w:r w:rsidR="002E2E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 консилиума</w:t>
      </w:r>
      <w:r w:rsidR="00F043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F043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</w:p>
    <w:p w:rsidR="00812C90" w:rsidRPr="00812C90" w:rsidRDefault="00812C90" w:rsidP="00812C90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ГБОУ «Валуйская общеобразовательная школа-интернат»</w:t>
      </w:r>
    </w:p>
    <w:p w:rsidR="00812C90" w:rsidRPr="00812C90" w:rsidRDefault="00812C90" w:rsidP="00812C90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1CCB" w:rsidRPr="0005421E" w:rsidRDefault="00531CCB" w:rsidP="0005421E">
      <w:pPr>
        <w:pStyle w:val="a6"/>
        <w:numPr>
          <w:ilvl w:val="0"/>
          <w:numId w:val="3"/>
        </w:num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42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  <w:r w:rsidR="00812C90" w:rsidRPr="000542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64928" w:rsidRDefault="00064928" w:rsidP="00435053">
      <w:pPr>
        <w:pStyle w:val="2"/>
        <w:shd w:val="clear" w:color="auto" w:fill="FFFFFF"/>
        <w:spacing w:before="0" w:line="30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 xml:space="preserve">1.1. </w:t>
      </w:r>
      <w:r w:rsidR="0005421E" w:rsidRPr="0010509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>Настоящее положение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 xml:space="preserve"> регламентирует деятельность психолого-педагогического консилиума (далее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>) государственного бюджетного общеобразовательного учреждения «Валуйская общеобразовательная школа-интернат» (далее – ГБОУ «Валуйская общеобразовательная школа-интернат»).</w:t>
      </w:r>
      <w:r w:rsidR="0005421E" w:rsidRPr="0010509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 xml:space="preserve"> </w:t>
      </w:r>
    </w:p>
    <w:p w:rsidR="00531CCB" w:rsidRDefault="00531CCB" w:rsidP="0043505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012"/>
      <w:bookmarkStart w:id="1" w:name="100013"/>
      <w:bookmarkEnd w:id="0"/>
      <w:bookmarkEnd w:id="1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92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9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является одной из форм взаимодействия руководящих и педагогических работников организации, осуществляюще</w:t>
      </w:r>
      <w:r w:rsidR="002E2E2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образовательную деятельность</w:t>
      </w: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064928" w:rsidRDefault="00064928" w:rsidP="0043505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в своей деятельности руководствуется:</w:t>
      </w:r>
    </w:p>
    <w:p w:rsidR="00064928" w:rsidRDefault="00064928" w:rsidP="0043505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РФ №</w:t>
      </w:r>
      <w:r w:rsidR="002E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от 29.12.2012 г. «Об </w:t>
      </w:r>
      <w:proofErr w:type="spellStart"/>
      <w:r w:rsidR="002E2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proofErr w:type="spellEnd"/>
      <w:r w:rsidR="002E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E2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Росийской</w:t>
      </w:r>
      <w:proofErr w:type="spellEnd"/>
      <w:r w:rsidR="002E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Федерации»;</w:t>
      </w:r>
    </w:p>
    <w:p w:rsidR="002E2E28" w:rsidRDefault="002E2E28" w:rsidP="00435053">
      <w:pPr>
        <w:pStyle w:val="2"/>
        <w:shd w:val="clear" w:color="auto" w:fill="FFFFFF"/>
        <w:spacing w:before="0" w:line="30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>Р</w:t>
      </w:r>
      <w:r w:rsidRPr="0010509C">
        <w:rPr>
          <w:rFonts w:ascii="Times New Roman" w:hAnsi="Times New Roman" w:cs="Times New Roman"/>
          <w:b w:val="0"/>
          <w:color w:val="auto"/>
          <w:sz w:val="28"/>
          <w:szCs w:val="28"/>
        </w:rPr>
        <w:t>аспоряжением Министерства просвещения РФ от 9 сентября 2019 г. N Р-93 «Об утверждении примерного Положения о психолого-педагогическом консилиуме образовательной организации»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2E2E28" w:rsidRDefault="002E2E28" w:rsidP="0043505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и другими локальными нормативными актами ОО, </w:t>
      </w:r>
      <w:r w:rsidR="00E338D1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егулирующими организацию образовательного процесса;</w:t>
      </w:r>
    </w:p>
    <w:p w:rsidR="002E2E28" w:rsidRPr="002E2E28" w:rsidRDefault="002E2E28" w:rsidP="00435053">
      <w:pPr>
        <w:spacing w:after="0"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Положением о деятельности психолого-педагогического консилиума ГБОУ «Валуйская общеобразовательная школа-интернат».</w:t>
      </w:r>
    </w:p>
    <w:p w:rsidR="00531CCB" w:rsidRPr="00812C90" w:rsidRDefault="00531CCB" w:rsidP="0043505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14"/>
      <w:bookmarkEnd w:id="2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2E28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Задачами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531CCB" w:rsidRPr="00812C90" w:rsidRDefault="002E2E28" w:rsidP="0043505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1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531CCB" w:rsidRPr="00812C90" w:rsidRDefault="002E2E28" w:rsidP="0043505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1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разработка рекомендаций по организации психолого-педагогического сопровождения обучающихся;</w:t>
      </w:r>
    </w:p>
    <w:p w:rsidR="00531CCB" w:rsidRPr="00812C90" w:rsidRDefault="002E2E28" w:rsidP="0043505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17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531CCB" w:rsidRPr="00812C90" w:rsidRDefault="002E2E28" w:rsidP="0043505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1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рекомендаций </w:t>
      </w:r>
      <w:proofErr w:type="spellStart"/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09C" w:rsidRDefault="0010509C" w:rsidP="00812C90">
      <w:pPr>
        <w:pStyle w:val="1"/>
        <w:spacing w:before="0" w:beforeAutospacing="0" w:after="0" w:afterAutospacing="0" w:line="300" w:lineRule="auto"/>
        <w:jc w:val="center"/>
        <w:rPr>
          <w:sz w:val="28"/>
          <w:szCs w:val="28"/>
        </w:rPr>
      </w:pPr>
    </w:p>
    <w:p w:rsidR="00531CCB" w:rsidRPr="00812C90" w:rsidRDefault="00531CCB" w:rsidP="00812C90">
      <w:pPr>
        <w:pStyle w:val="1"/>
        <w:spacing w:before="0" w:beforeAutospacing="0" w:after="0" w:afterAutospacing="0" w:line="300" w:lineRule="auto"/>
        <w:jc w:val="center"/>
        <w:rPr>
          <w:sz w:val="28"/>
          <w:szCs w:val="28"/>
        </w:rPr>
      </w:pPr>
      <w:r w:rsidRPr="00812C90">
        <w:rPr>
          <w:sz w:val="28"/>
          <w:szCs w:val="28"/>
        </w:rPr>
        <w:t xml:space="preserve">2. Организация деятельности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="00812C90">
        <w:rPr>
          <w:sz w:val="28"/>
          <w:szCs w:val="28"/>
        </w:rPr>
        <w:t>.</w:t>
      </w:r>
    </w:p>
    <w:p w:rsid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7" w:name="100019"/>
      <w:bookmarkStart w:id="8" w:name="100020"/>
      <w:bookmarkEnd w:id="7"/>
      <w:bookmarkEnd w:id="8"/>
      <w:r w:rsidRPr="00812C90">
        <w:rPr>
          <w:sz w:val="28"/>
          <w:szCs w:val="28"/>
        </w:rPr>
        <w:t xml:space="preserve">2.1.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создается на базе </w:t>
      </w:r>
      <w:r w:rsidR="002E2E28">
        <w:rPr>
          <w:sz w:val="28"/>
          <w:szCs w:val="28"/>
        </w:rPr>
        <w:t xml:space="preserve">ГБОУ «Валуйская общеобразовательная школа-интернат» </w:t>
      </w:r>
      <w:r w:rsidRPr="00812C90">
        <w:rPr>
          <w:sz w:val="28"/>
          <w:szCs w:val="28"/>
        </w:rPr>
        <w:t>приказом руководителя О</w:t>
      </w:r>
      <w:r w:rsidR="002E2E28">
        <w:rPr>
          <w:sz w:val="28"/>
          <w:szCs w:val="28"/>
        </w:rPr>
        <w:t>О.</w:t>
      </w:r>
      <w:bookmarkStart w:id="9" w:name="100021"/>
      <w:bookmarkEnd w:id="9"/>
      <w:r w:rsidR="00435053">
        <w:rPr>
          <w:sz w:val="28"/>
          <w:szCs w:val="28"/>
        </w:rPr>
        <w:t xml:space="preserve"> </w:t>
      </w:r>
      <w:r w:rsidRPr="00812C90">
        <w:rPr>
          <w:sz w:val="28"/>
          <w:szCs w:val="28"/>
        </w:rPr>
        <w:t xml:space="preserve">Для организации деятельности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в </w:t>
      </w:r>
      <w:r w:rsidR="002E2E28">
        <w:rPr>
          <w:sz w:val="28"/>
          <w:szCs w:val="28"/>
        </w:rPr>
        <w:t>ГБОУ «</w:t>
      </w:r>
      <w:proofErr w:type="spellStart"/>
      <w:r w:rsidR="002E2E28">
        <w:rPr>
          <w:sz w:val="28"/>
          <w:szCs w:val="28"/>
        </w:rPr>
        <w:t>Валуйская</w:t>
      </w:r>
      <w:proofErr w:type="spellEnd"/>
      <w:r w:rsidR="002E2E28">
        <w:rPr>
          <w:sz w:val="28"/>
          <w:szCs w:val="28"/>
        </w:rPr>
        <w:t xml:space="preserve"> общеобразовательная школа-интернат» о</w:t>
      </w:r>
      <w:r w:rsidRPr="00812C90">
        <w:rPr>
          <w:sz w:val="28"/>
          <w:szCs w:val="28"/>
        </w:rPr>
        <w:t>формляются:</w:t>
      </w:r>
      <w:bookmarkStart w:id="10" w:name="100022"/>
      <w:bookmarkEnd w:id="10"/>
    </w:p>
    <w:p w:rsidR="00480789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2C90">
        <w:rPr>
          <w:sz w:val="28"/>
          <w:szCs w:val="28"/>
        </w:rPr>
        <w:t xml:space="preserve">положение о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>, утвержденное руководителем О</w:t>
      </w:r>
      <w:r>
        <w:rPr>
          <w:sz w:val="28"/>
          <w:szCs w:val="28"/>
        </w:rPr>
        <w:t>О;</w:t>
      </w:r>
    </w:p>
    <w:p w:rsidR="00480789" w:rsidRDefault="00812C90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 xml:space="preserve">приказ руководителя </w:t>
      </w:r>
      <w:r w:rsidR="00480789">
        <w:rPr>
          <w:sz w:val="28"/>
          <w:szCs w:val="28"/>
        </w:rPr>
        <w:t xml:space="preserve">ГБОУ «Валуйская общеобразовательная школа-интернат» </w:t>
      </w:r>
      <w:r w:rsidR="00531CCB" w:rsidRPr="00812C90">
        <w:rPr>
          <w:sz w:val="28"/>
          <w:szCs w:val="28"/>
        </w:rPr>
        <w:t xml:space="preserve">о создании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с утверждением состава</w:t>
      </w:r>
      <w:r w:rsidR="00480789">
        <w:rPr>
          <w:sz w:val="28"/>
          <w:szCs w:val="28"/>
        </w:rPr>
        <w:t xml:space="preserve"> </w:t>
      </w:r>
      <w:proofErr w:type="spellStart"/>
      <w:r w:rsidR="00480789">
        <w:rPr>
          <w:sz w:val="28"/>
          <w:szCs w:val="28"/>
        </w:rPr>
        <w:t>ППк</w:t>
      </w:r>
      <w:proofErr w:type="spellEnd"/>
      <w:r w:rsidR="00480789">
        <w:rPr>
          <w:sz w:val="28"/>
          <w:szCs w:val="28"/>
        </w:rPr>
        <w:t>.</w:t>
      </w:r>
    </w:p>
    <w:p w:rsidR="00480789" w:rsidRPr="00812C90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Настоящее положение принимается коллегиальными органами ГБОУ «Валуйская общеобразовательная школа-интернат» и утверждается приказом директора.</w:t>
      </w:r>
    </w:p>
    <w:p w:rsidR="00480789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11" w:name="100023"/>
      <w:bookmarkStart w:id="12" w:name="100024"/>
      <w:bookmarkEnd w:id="11"/>
      <w:bookmarkEnd w:id="12"/>
      <w:r>
        <w:rPr>
          <w:sz w:val="28"/>
          <w:szCs w:val="28"/>
        </w:rPr>
        <w:t>2.3</w:t>
      </w:r>
      <w:r w:rsidR="00531CCB" w:rsidRPr="00812C90">
        <w:rPr>
          <w:sz w:val="28"/>
          <w:szCs w:val="28"/>
        </w:rPr>
        <w:t xml:space="preserve">. В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ведется </w:t>
      </w:r>
      <w:hyperlink r:id="rId6" w:history="1">
        <w:r w:rsidR="00531CCB" w:rsidRPr="0043505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документация</w:t>
        </w:r>
      </w:hyperlink>
      <w:r w:rsidR="00435053">
        <w:rPr>
          <w:sz w:val="28"/>
          <w:szCs w:val="28"/>
        </w:rPr>
        <w:t xml:space="preserve"> согласно приложению</w:t>
      </w:r>
      <w:r w:rsidR="00531CCB" w:rsidRPr="00812C90">
        <w:rPr>
          <w:sz w:val="28"/>
          <w:szCs w:val="28"/>
        </w:rPr>
        <w:t>.</w:t>
      </w:r>
      <w:bookmarkStart w:id="13" w:name="100025"/>
      <w:bookmarkEnd w:id="13"/>
      <w:r w:rsidR="00812C90">
        <w:rPr>
          <w:sz w:val="28"/>
          <w:szCs w:val="28"/>
        </w:rPr>
        <w:t xml:space="preserve"> </w:t>
      </w:r>
    </w:p>
    <w:p w:rsidR="00531CCB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812C90">
        <w:rPr>
          <w:sz w:val="28"/>
          <w:szCs w:val="28"/>
        </w:rPr>
        <w:t xml:space="preserve">Порядок хранения и срок хранения документов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="00480789">
        <w:rPr>
          <w:sz w:val="28"/>
          <w:szCs w:val="28"/>
        </w:rPr>
        <w:t xml:space="preserve">: </w:t>
      </w:r>
    </w:p>
    <w:p w:rsidR="00480789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за хранения документов несет директор ОО;</w:t>
      </w:r>
    </w:p>
    <w:p w:rsidR="00480789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хранятся в течение всего периода обучения ребенка;</w:t>
      </w:r>
    </w:p>
    <w:p w:rsidR="00480789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находятся в кабинете руководителя (заместителя)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480789" w:rsidRPr="00812C90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истечении срока хранения документы подлежат уничтожению.</w:t>
      </w:r>
    </w:p>
    <w:p w:rsidR="00531CCB" w:rsidRPr="00812C90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14" w:name="100026"/>
      <w:bookmarkEnd w:id="14"/>
      <w:r>
        <w:rPr>
          <w:sz w:val="28"/>
          <w:szCs w:val="28"/>
        </w:rPr>
        <w:lastRenderedPageBreak/>
        <w:t>2.4</w:t>
      </w:r>
      <w:r w:rsidR="00531CCB" w:rsidRPr="00812C90">
        <w:rPr>
          <w:sz w:val="28"/>
          <w:szCs w:val="28"/>
        </w:rPr>
        <w:t xml:space="preserve">. Общее руководство деятельностью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возлагается на руководителя Организации.</w:t>
      </w:r>
    </w:p>
    <w:p w:rsidR="00531CCB" w:rsidRPr="00812C90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15" w:name="100027"/>
      <w:bookmarkEnd w:id="15"/>
      <w:r>
        <w:rPr>
          <w:sz w:val="28"/>
          <w:szCs w:val="28"/>
        </w:rPr>
        <w:t>2.5</w:t>
      </w:r>
      <w:r w:rsidR="00531CCB" w:rsidRPr="00812C90">
        <w:rPr>
          <w:sz w:val="28"/>
          <w:szCs w:val="28"/>
        </w:rPr>
        <w:t xml:space="preserve">. Состав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: председатель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</w:t>
      </w:r>
      <w:r w:rsidR="00812C90">
        <w:rPr>
          <w:sz w:val="28"/>
          <w:szCs w:val="28"/>
        </w:rPr>
        <w:t>–</w:t>
      </w:r>
      <w:r w:rsidR="00531CCB" w:rsidRPr="00812C90">
        <w:rPr>
          <w:sz w:val="28"/>
          <w:szCs w:val="28"/>
        </w:rPr>
        <w:t xml:space="preserve"> заместитель руководителя Организации, заместитель председателя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(определенный из числа членов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(определенный из числа членов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>)</w:t>
      </w:r>
      <w:r w:rsidR="00812C90">
        <w:rPr>
          <w:sz w:val="28"/>
          <w:szCs w:val="28"/>
        </w:rPr>
        <w:t>, медицинская сестра</w:t>
      </w:r>
      <w:r w:rsidR="00531CCB" w:rsidRPr="00812C90">
        <w:rPr>
          <w:sz w:val="28"/>
          <w:szCs w:val="28"/>
        </w:rPr>
        <w:t>.</w:t>
      </w:r>
    </w:p>
    <w:p w:rsidR="00531CCB" w:rsidRPr="00812C90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16" w:name="100028"/>
      <w:bookmarkEnd w:id="16"/>
      <w:r>
        <w:rPr>
          <w:sz w:val="28"/>
          <w:szCs w:val="28"/>
        </w:rPr>
        <w:t>2.6</w:t>
      </w:r>
      <w:r w:rsidR="00531CCB" w:rsidRPr="00812C90">
        <w:rPr>
          <w:sz w:val="28"/>
          <w:szCs w:val="28"/>
        </w:rPr>
        <w:t xml:space="preserve">. Заседания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проводятся под руководством Председателя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или лица, исполняющего его обязанности.</w:t>
      </w:r>
    </w:p>
    <w:p w:rsidR="00531CCB" w:rsidRPr="00812C90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17" w:name="100029"/>
      <w:bookmarkEnd w:id="17"/>
      <w:r>
        <w:rPr>
          <w:sz w:val="28"/>
          <w:szCs w:val="28"/>
        </w:rPr>
        <w:t>2.7</w:t>
      </w:r>
      <w:r w:rsidR="00531CCB" w:rsidRPr="00812C90">
        <w:rPr>
          <w:sz w:val="28"/>
          <w:szCs w:val="28"/>
        </w:rPr>
        <w:t>. Ход заседания фиксируется в</w:t>
      </w:r>
      <w:r w:rsidR="00531CCB" w:rsidRPr="00232CAE">
        <w:rPr>
          <w:sz w:val="28"/>
          <w:szCs w:val="28"/>
        </w:rPr>
        <w:t> </w:t>
      </w:r>
      <w:hyperlink r:id="rId7" w:history="1">
        <w:r w:rsidR="00531CCB" w:rsidRPr="00232CA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протоколе</w:t>
        </w:r>
      </w:hyperlink>
      <w:r w:rsidR="00531CCB" w:rsidRPr="00721E9B">
        <w:rPr>
          <w:sz w:val="28"/>
          <w:szCs w:val="28"/>
        </w:rPr>
        <w:t>.</w:t>
      </w:r>
      <w:bookmarkStart w:id="18" w:name="100030"/>
      <w:bookmarkEnd w:id="18"/>
      <w:r w:rsidR="00812C90">
        <w:rPr>
          <w:sz w:val="28"/>
          <w:szCs w:val="28"/>
        </w:rPr>
        <w:t xml:space="preserve"> </w:t>
      </w:r>
      <w:r w:rsidR="00531CCB" w:rsidRPr="00812C90">
        <w:rPr>
          <w:sz w:val="28"/>
          <w:szCs w:val="28"/>
        </w:rPr>
        <w:t xml:space="preserve">Протокол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>.</w:t>
      </w:r>
    </w:p>
    <w:p w:rsidR="00812C90" w:rsidRDefault="00480789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19" w:name="100031"/>
      <w:bookmarkEnd w:id="19"/>
      <w:r>
        <w:rPr>
          <w:sz w:val="28"/>
          <w:szCs w:val="28"/>
        </w:rPr>
        <w:t>2.8</w:t>
      </w:r>
      <w:r w:rsidR="00531CCB" w:rsidRPr="00812C90">
        <w:rPr>
          <w:sz w:val="28"/>
          <w:szCs w:val="28"/>
        </w:rPr>
        <w:t xml:space="preserve">. Коллегиальное решение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</w:t>
      </w:r>
      <w:r w:rsidR="00531CCB" w:rsidRPr="00E338D1">
        <w:rPr>
          <w:sz w:val="28"/>
          <w:szCs w:val="28"/>
        </w:rPr>
        <w:t>в </w:t>
      </w:r>
      <w:hyperlink r:id="rId8" w:history="1">
        <w:r w:rsidR="00531CCB" w:rsidRPr="00E338D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заключении</w:t>
        </w:r>
      </w:hyperlink>
      <w:r w:rsidR="00435053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. </w:t>
      </w:r>
      <w:r w:rsidR="00531CCB" w:rsidRPr="00812C90">
        <w:rPr>
          <w:sz w:val="28"/>
          <w:szCs w:val="28"/>
        </w:rPr>
        <w:t xml:space="preserve">Заключение подписывается всеми членами </w:t>
      </w:r>
      <w:proofErr w:type="spellStart"/>
      <w:r w:rsidR="00531CCB" w:rsidRPr="00812C90">
        <w:rPr>
          <w:sz w:val="28"/>
          <w:szCs w:val="28"/>
        </w:rPr>
        <w:t>ППк</w:t>
      </w:r>
      <w:proofErr w:type="spellEnd"/>
      <w:r w:rsidR="00531CCB" w:rsidRPr="00812C90">
        <w:rPr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  <w:bookmarkStart w:id="20" w:name="100032"/>
      <w:bookmarkEnd w:id="20"/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r w:rsidRPr="00812C90">
        <w:rPr>
          <w:sz w:val="28"/>
          <w:szCs w:val="28"/>
        </w:rPr>
        <w:t xml:space="preserve">Коллегиальное заключение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  <w:bookmarkStart w:id="21" w:name="100033"/>
      <w:bookmarkEnd w:id="21"/>
      <w:r w:rsidR="00812C90">
        <w:rPr>
          <w:sz w:val="28"/>
          <w:szCs w:val="28"/>
        </w:rPr>
        <w:tab/>
      </w:r>
      <w:r w:rsidR="00812C90">
        <w:rPr>
          <w:sz w:val="28"/>
          <w:szCs w:val="28"/>
        </w:rPr>
        <w:tab/>
      </w:r>
      <w:r w:rsidR="00812C90">
        <w:rPr>
          <w:sz w:val="28"/>
          <w:szCs w:val="28"/>
        </w:rPr>
        <w:tab/>
      </w:r>
      <w:r w:rsidR="00812C90">
        <w:rPr>
          <w:sz w:val="28"/>
          <w:szCs w:val="28"/>
        </w:rPr>
        <w:tab/>
      </w:r>
      <w:r w:rsidRPr="00812C90">
        <w:rPr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они выражают свое мнение в письменной форме,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bookmarkStart w:id="22" w:name="100034"/>
      <w:bookmarkEnd w:id="22"/>
      <w:r w:rsidRPr="00812C90">
        <w:rPr>
          <w:sz w:val="28"/>
          <w:szCs w:val="28"/>
        </w:rPr>
        <w:t xml:space="preserve">Коллегиальное заключение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 w:rsidRPr="00812C90">
        <w:rPr>
          <w:sz w:val="28"/>
          <w:szCs w:val="28"/>
        </w:rPr>
        <w:t>обследованным</w:t>
      </w:r>
      <w:proofErr w:type="gramEnd"/>
      <w:r w:rsidRPr="00812C90">
        <w:rPr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812C90" w:rsidRDefault="00E338D1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23" w:name="100035"/>
      <w:bookmarkEnd w:id="23"/>
      <w:r>
        <w:rPr>
          <w:sz w:val="28"/>
          <w:szCs w:val="28"/>
        </w:rPr>
        <w:t>2.9</w:t>
      </w:r>
      <w:r w:rsidR="00531CCB" w:rsidRPr="00812C90">
        <w:rPr>
          <w:sz w:val="28"/>
          <w:szCs w:val="28"/>
        </w:rPr>
        <w:t xml:space="preserve">. При направлении </w:t>
      </w:r>
      <w:proofErr w:type="gramStart"/>
      <w:r w:rsidR="00531CCB" w:rsidRPr="00812C90">
        <w:rPr>
          <w:sz w:val="28"/>
          <w:szCs w:val="28"/>
        </w:rPr>
        <w:t>обучающегося</w:t>
      </w:r>
      <w:proofErr w:type="gramEnd"/>
      <w:r w:rsidR="00531CCB" w:rsidRPr="00812C90">
        <w:rPr>
          <w:sz w:val="28"/>
          <w:szCs w:val="28"/>
        </w:rPr>
        <w:t xml:space="preserve"> на психолого-медико-педагогическую комиссию (далее </w:t>
      </w:r>
      <w:r w:rsidR="00812C90">
        <w:rPr>
          <w:sz w:val="28"/>
          <w:szCs w:val="28"/>
        </w:rPr>
        <w:t>–</w:t>
      </w:r>
      <w:r w:rsidR="00531CCB" w:rsidRPr="00812C90">
        <w:rPr>
          <w:sz w:val="28"/>
          <w:szCs w:val="28"/>
        </w:rPr>
        <w:t xml:space="preserve"> ПМПК) оформляется </w:t>
      </w:r>
      <w:r>
        <w:rPr>
          <w:sz w:val="28"/>
          <w:szCs w:val="28"/>
        </w:rPr>
        <w:t>документация на обучающегося, согласно актуальному перечню документов на ПМП</w:t>
      </w:r>
      <w:bookmarkStart w:id="24" w:name="100036"/>
      <w:bookmarkStart w:id="25" w:name="100037"/>
      <w:bookmarkStart w:id="26" w:name="100038"/>
      <w:bookmarkEnd w:id="24"/>
      <w:bookmarkEnd w:id="25"/>
      <w:bookmarkEnd w:id="26"/>
      <w:r>
        <w:rPr>
          <w:sz w:val="28"/>
          <w:szCs w:val="28"/>
        </w:rPr>
        <w:t>К.</w:t>
      </w:r>
    </w:p>
    <w:p w:rsidR="00531CCB" w:rsidRPr="00812C90" w:rsidRDefault="00E338D1" w:rsidP="00812C90">
      <w:pPr>
        <w:pStyle w:val="pboth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</w:t>
      </w:r>
      <w:proofErr w:type="gramStart"/>
      <w:r w:rsidR="00531CCB" w:rsidRPr="00812C90">
        <w:rPr>
          <w:sz w:val="28"/>
          <w:szCs w:val="28"/>
        </w:rPr>
        <w:t>на</w:t>
      </w:r>
      <w:proofErr w:type="gramEnd"/>
      <w:r w:rsidR="00531CCB" w:rsidRPr="00812C90">
        <w:rPr>
          <w:sz w:val="28"/>
          <w:szCs w:val="28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10509C" w:rsidRDefault="0010509C" w:rsidP="00946217">
      <w:pPr>
        <w:pStyle w:val="1"/>
        <w:spacing w:before="0" w:beforeAutospacing="0" w:after="0" w:afterAutospacing="0" w:line="300" w:lineRule="auto"/>
        <w:jc w:val="center"/>
        <w:rPr>
          <w:sz w:val="28"/>
          <w:szCs w:val="28"/>
        </w:rPr>
      </w:pPr>
    </w:p>
    <w:p w:rsidR="00531CCB" w:rsidRPr="00812C90" w:rsidRDefault="00531CCB" w:rsidP="00946217">
      <w:pPr>
        <w:pStyle w:val="1"/>
        <w:spacing w:before="0" w:beforeAutospacing="0" w:after="0" w:afterAutospacing="0" w:line="300" w:lineRule="auto"/>
        <w:jc w:val="center"/>
        <w:rPr>
          <w:sz w:val="28"/>
          <w:szCs w:val="28"/>
        </w:rPr>
      </w:pPr>
      <w:r w:rsidRPr="00812C90">
        <w:rPr>
          <w:sz w:val="28"/>
          <w:szCs w:val="28"/>
        </w:rPr>
        <w:t xml:space="preserve">3. Режим деятельности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="00946217">
        <w:rPr>
          <w:sz w:val="28"/>
          <w:szCs w:val="28"/>
        </w:rPr>
        <w:t>.</w:t>
      </w:r>
    </w:p>
    <w:p w:rsidR="00531CCB" w:rsidRPr="00812C90" w:rsidRDefault="00531CCB" w:rsidP="00E338D1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27" w:name="100039"/>
      <w:bookmarkStart w:id="28" w:name="100040"/>
      <w:bookmarkEnd w:id="27"/>
      <w:bookmarkEnd w:id="28"/>
      <w:r w:rsidRPr="00812C90">
        <w:rPr>
          <w:sz w:val="28"/>
          <w:szCs w:val="28"/>
        </w:rPr>
        <w:t xml:space="preserve">3.1. </w:t>
      </w:r>
      <w:proofErr w:type="spellStart"/>
      <w:r w:rsidR="00E338D1">
        <w:rPr>
          <w:sz w:val="28"/>
          <w:szCs w:val="28"/>
        </w:rPr>
        <w:t>ППк</w:t>
      </w:r>
      <w:proofErr w:type="spellEnd"/>
      <w:r w:rsidR="00E338D1">
        <w:rPr>
          <w:sz w:val="28"/>
          <w:szCs w:val="28"/>
        </w:rPr>
        <w:t xml:space="preserve"> работает по плану, составленному на учебный год и утвержденному приказом директора ОО. В плане работы </w:t>
      </w:r>
      <w:proofErr w:type="spellStart"/>
      <w:r w:rsidR="00E338D1">
        <w:rPr>
          <w:sz w:val="28"/>
          <w:szCs w:val="28"/>
        </w:rPr>
        <w:t>ППк</w:t>
      </w:r>
      <w:proofErr w:type="spellEnd"/>
      <w:r w:rsidR="00E338D1">
        <w:rPr>
          <w:sz w:val="28"/>
          <w:szCs w:val="28"/>
        </w:rPr>
        <w:t xml:space="preserve"> отражаются мероприятия </w:t>
      </w:r>
      <w:proofErr w:type="spellStart"/>
      <w:r w:rsidR="00E338D1">
        <w:rPr>
          <w:sz w:val="28"/>
          <w:szCs w:val="28"/>
        </w:rPr>
        <w:t>ППк</w:t>
      </w:r>
      <w:proofErr w:type="spellEnd"/>
      <w:r w:rsidR="00E338D1">
        <w:rPr>
          <w:sz w:val="28"/>
          <w:szCs w:val="28"/>
        </w:rPr>
        <w:t xml:space="preserve"> и определяются сроки проведения плановых заседаний </w:t>
      </w:r>
      <w:proofErr w:type="spellStart"/>
      <w:r w:rsidR="00E338D1">
        <w:rPr>
          <w:sz w:val="28"/>
          <w:szCs w:val="28"/>
        </w:rPr>
        <w:t>ППк</w:t>
      </w:r>
      <w:proofErr w:type="spellEnd"/>
      <w:r w:rsidR="00E338D1">
        <w:rPr>
          <w:sz w:val="28"/>
          <w:szCs w:val="28"/>
        </w:rPr>
        <w:t xml:space="preserve">. </w:t>
      </w:r>
      <w:r w:rsidRPr="00812C90">
        <w:rPr>
          <w:sz w:val="28"/>
          <w:szCs w:val="28"/>
        </w:rPr>
        <w:t xml:space="preserve">Периодичность проведения заседаний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определяется запросом Организации на обследование и организацию комплексного сопровождения обучающихся</w:t>
      </w:r>
      <w:r w:rsidR="00E338D1">
        <w:rPr>
          <w:sz w:val="28"/>
          <w:szCs w:val="28"/>
        </w:rPr>
        <w:t xml:space="preserve">. 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29" w:name="100041"/>
      <w:bookmarkEnd w:id="29"/>
      <w:r w:rsidRPr="00812C90">
        <w:rPr>
          <w:sz w:val="28"/>
          <w:szCs w:val="28"/>
        </w:rPr>
        <w:t xml:space="preserve">3.2. Заседания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подразделяются </w:t>
      </w:r>
      <w:proofErr w:type="gramStart"/>
      <w:r w:rsidRPr="00812C90">
        <w:rPr>
          <w:sz w:val="28"/>
          <w:szCs w:val="28"/>
        </w:rPr>
        <w:t>на</w:t>
      </w:r>
      <w:proofErr w:type="gramEnd"/>
      <w:r w:rsidRPr="00812C90">
        <w:rPr>
          <w:sz w:val="28"/>
          <w:szCs w:val="28"/>
        </w:rPr>
        <w:t xml:space="preserve"> плановые и внеплановые.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30" w:name="100042"/>
      <w:bookmarkEnd w:id="30"/>
      <w:r w:rsidRPr="00812C90">
        <w:rPr>
          <w:sz w:val="28"/>
          <w:szCs w:val="28"/>
        </w:rPr>
        <w:t xml:space="preserve">3.3. Плановые заседания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31" w:name="100043"/>
      <w:bookmarkEnd w:id="31"/>
      <w:r w:rsidRPr="00812C90">
        <w:rPr>
          <w:sz w:val="28"/>
          <w:szCs w:val="28"/>
        </w:rPr>
        <w:t xml:space="preserve">3.4. </w:t>
      </w:r>
      <w:proofErr w:type="gramStart"/>
      <w:r w:rsidRPr="00812C90">
        <w:rPr>
          <w:sz w:val="28"/>
          <w:szCs w:val="28"/>
        </w:rPr>
        <w:t xml:space="preserve">Внеплановые заседания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32" w:name="100044"/>
      <w:bookmarkEnd w:id="32"/>
      <w:r w:rsidRPr="00812C90">
        <w:rPr>
          <w:sz w:val="28"/>
          <w:szCs w:val="28"/>
        </w:rPr>
        <w:t xml:space="preserve">3.5. При проведении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>, степень социализации и адаптации обучающегося.</w:t>
      </w:r>
    </w:p>
    <w:p w:rsidR="00531CCB" w:rsidRPr="00812C90" w:rsidRDefault="00531CCB" w:rsidP="00946217">
      <w:pPr>
        <w:pStyle w:val="pboth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bookmarkStart w:id="33" w:name="100045"/>
      <w:bookmarkEnd w:id="33"/>
      <w:r w:rsidRPr="00812C90">
        <w:rPr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10509C" w:rsidRDefault="00531CCB" w:rsidP="0010509C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34" w:name="100046"/>
      <w:bookmarkEnd w:id="34"/>
      <w:r w:rsidRPr="00812C90">
        <w:rPr>
          <w:sz w:val="28"/>
          <w:szCs w:val="28"/>
        </w:rPr>
        <w:t xml:space="preserve">3.6. Деятельность специалистов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осуществляется бесплатно.</w:t>
      </w:r>
      <w:bookmarkStart w:id="35" w:name="100047"/>
      <w:bookmarkEnd w:id="35"/>
    </w:p>
    <w:p w:rsidR="0010509C" w:rsidRDefault="00531CCB" w:rsidP="0010509C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05421E">
        <w:rPr>
          <w:sz w:val="28"/>
          <w:szCs w:val="28"/>
        </w:rPr>
        <w:t xml:space="preserve">3.7. Специалисты, включенные в состав </w:t>
      </w:r>
      <w:proofErr w:type="spellStart"/>
      <w:r w:rsidRPr="0005421E">
        <w:rPr>
          <w:sz w:val="28"/>
          <w:szCs w:val="28"/>
        </w:rPr>
        <w:t>ППк</w:t>
      </w:r>
      <w:proofErr w:type="spellEnd"/>
      <w:r w:rsidRPr="0005421E">
        <w:rPr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05421E">
        <w:rPr>
          <w:sz w:val="28"/>
          <w:szCs w:val="28"/>
        </w:rPr>
        <w:t>ППк</w:t>
      </w:r>
      <w:proofErr w:type="spellEnd"/>
      <w:r w:rsidRPr="0005421E">
        <w:rPr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  <w:bookmarkStart w:id="36" w:name="100048"/>
      <w:bookmarkEnd w:id="36"/>
    </w:p>
    <w:p w:rsidR="00531CCB" w:rsidRDefault="0010509C" w:rsidP="0010509C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531CCB" w:rsidRPr="0005421E">
        <w:rPr>
          <w:sz w:val="28"/>
          <w:szCs w:val="28"/>
        </w:rPr>
        <w:t xml:space="preserve">Специалистам </w:t>
      </w:r>
      <w:proofErr w:type="spellStart"/>
      <w:r w:rsidR="00531CCB" w:rsidRPr="0005421E">
        <w:rPr>
          <w:sz w:val="28"/>
          <w:szCs w:val="28"/>
        </w:rPr>
        <w:t>ППк</w:t>
      </w:r>
      <w:proofErr w:type="spellEnd"/>
      <w:r w:rsidR="00531CCB" w:rsidRPr="0005421E">
        <w:rPr>
          <w:sz w:val="28"/>
          <w:szCs w:val="28"/>
        </w:rPr>
        <w:t xml:space="preserve"> за увеличение объема работ устанавлива</w:t>
      </w:r>
      <w:r w:rsidR="00383744">
        <w:rPr>
          <w:sz w:val="28"/>
          <w:szCs w:val="28"/>
        </w:rPr>
        <w:t>ются стимулирующие выплаты в размере до 5 баллов.</w:t>
      </w:r>
    </w:p>
    <w:p w:rsidR="0010509C" w:rsidRPr="0005421E" w:rsidRDefault="0010509C" w:rsidP="0010509C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</w:p>
    <w:p w:rsidR="00531CCB" w:rsidRPr="00812C90" w:rsidRDefault="00531CCB" w:rsidP="00946217">
      <w:pPr>
        <w:pStyle w:val="1"/>
        <w:spacing w:before="0" w:beforeAutospacing="0" w:after="0" w:afterAutospacing="0" w:line="300" w:lineRule="auto"/>
        <w:jc w:val="center"/>
        <w:rPr>
          <w:sz w:val="28"/>
          <w:szCs w:val="28"/>
        </w:rPr>
      </w:pPr>
      <w:r w:rsidRPr="00812C90">
        <w:rPr>
          <w:sz w:val="28"/>
          <w:szCs w:val="28"/>
        </w:rPr>
        <w:lastRenderedPageBreak/>
        <w:t>4. Проведение обследования</w:t>
      </w:r>
      <w:r w:rsidR="00946217">
        <w:rPr>
          <w:sz w:val="28"/>
          <w:szCs w:val="28"/>
        </w:rPr>
        <w:t>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37" w:name="100049"/>
      <w:bookmarkStart w:id="38" w:name="100050"/>
      <w:bookmarkEnd w:id="37"/>
      <w:bookmarkEnd w:id="38"/>
      <w:r w:rsidRPr="00812C90">
        <w:rPr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39" w:name="100051"/>
      <w:bookmarkEnd w:id="39"/>
      <w:r w:rsidRPr="00812C90">
        <w:rPr>
          <w:sz w:val="28"/>
          <w:szCs w:val="28"/>
        </w:rPr>
        <w:t xml:space="preserve">4.2. Обследование обучающегося специалистами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</w:t>
      </w:r>
      <w:r w:rsidRPr="00E338D1">
        <w:rPr>
          <w:sz w:val="28"/>
          <w:szCs w:val="28"/>
        </w:rPr>
        <w:t>с письменного </w:t>
      </w:r>
      <w:hyperlink r:id="rId9" w:history="1">
        <w:r w:rsidRPr="00E338D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согласия</w:t>
        </w:r>
      </w:hyperlink>
      <w:r w:rsidRPr="00E338D1">
        <w:rPr>
          <w:sz w:val="28"/>
          <w:szCs w:val="28"/>
        </w:rPr>
        <w:t> родителей (законных представите</w:t>
      </w:r>
      <w:r w:rsidR="00232CAE" w:rsidRPr="00E338D1">
        <w:rPr>
          <w:sz w:val="28"/>
          <w:szCs w:val="28"/>
        </w:rPr>
        <w:t>лей) (</w:t>
      </w:r>
      <w:r w:rsidR="00435053">
        <w:rPr>
          <w:sz w:val="28"/>
          <w:szCs w:val="28"/>
        </w:rPr>
        <w:t xml:space="preserve">см. </w:t>
      </w:r>
      <w:r w:rsidR="00A211D9">
        <w:rPr>
          <w:sz w:val="28"/>
          <w:szCs w:val="28"/>
        </w:rPr>
        <w:t>приложения</w:t>
      </w:r>
      <w:r w:rsidRPr="00E338D1">
        <w:rPr>
          <w:sz w:val="28"/>
          <w:szCs w:val="28"/>
        </w:rPr>
        <w:t>).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40" w:name="100052"/>
      <w:bookmarkEnd w:id="40"/>
      <w:r w:rsidRPr="00812C90">
        <w:rPr>
          <w:sz w:val="28"/>
          <w:szCs w:val="28"/>
        </w:rPr>
        <w:t xml:space="preserve">4.3. Секретарь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по согласованию с председателем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заблаговременно информирует членов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о предстоящем заседании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>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41" w:name="100053"/>
      <w:bookmarkEnd w:id="41"/>
      <w:r w:rsidRPr="00812C90">
        <w:rPr>
          <w:sz w:val="28"/>
          <w:szCs w:val="28"/>
        </w:rPr>
        <w:t xml:space="preserve">4.4. На период подготовки к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и последующей реализации рекомендаций </w:t>
      </w:r>
      <w:proofErr w:type="gramStart"/>
      <w:r w:rsidRPr="00812C90">
        <w:rPr>
          <w:sz w:val="28"/>
          <w:szCs w:val="28"/>
        </w:rPr>
        <w:t>обучающемуся</w:t>
      </w:r>
      <w:proofErr w:type="gramEnd"/>
      <w:r w:rsidRPr="00812C90">
        <w:rPr>
          <w:sz w:val="28"/>
          <w:szCs w:val="28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812C90">
        <w:rPr>
          <w:sz w:val="28"/>
          <w:szCs w:val="28"/>
        </w:rPr>
        <w:t>обучающегося</w:t>
      </w:r>
      <w:proofErr w:type="gramEnd"/>
      <w:r w:rsidRPr="00812C90">
        <w:rPr>
          <w:sz w:val="28"/>
          <w:szCs w:val="28"/>
        </w:rPr>
        <w:t xml:space="preserve"> на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(при необходимости).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42" w:name="100054"/>
      <w:bookmarkEnd w:id="42"/>
      <w:r w:rsidRPr="00812C90">
        <w:rPr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 w:rsidRPr="00812C90">
        <w:rPr>
          <w:sz w:val="28"/>
          <w:szCs w:val="28"/>
        </w:rPr>
        <w:t>заключение</w:t>
      </w:r>
      <w:proofErr w:type="gramEnd"/>
      <w:r w:rsidRPr="00812C90">
        <w:rPr>
          <w:sz w:val="28"/>
          <w:szCs w:val="28"/>
        </w:rPr>
        <w:t xml:space="preserve"> и разрабатываются рекомендации.</w:t>
      </w:r>
      <w:r w:rsidR="00946217">
        <w:rPr>
          <w:sz w:val="28"/>
          <w:szCs w:val="28"/>
        </w:rPr>
        <w:t xml:space="preserve"> </w:t>
      </w:r>
      <w:bookmarkStart w:id="43" w:name="100055"/>
      <w:bookmarkEnd w:id="43"/>
      <w:r w:rsidR="00946217">
        <w:rPr>
          <w:sz w:val="28"/>
          <w:szCs w:val="28"/>
        </w:rPr>
        <w:tab/>
      </w:r>
      <w:r w:rsidR="00946217">
        <w:rPr>
          <w:sz w:val="28"/>
          <w:szCs w:val="28"/>
        </w:rPr>
        <w:tab/>
      </w:r>
      <w:r w:rsidR="00946217">
        <w:rPr>
          <w:sz w:val="28"/>
          <w:szCs w:val="28"/>
        </w:rPr>
        <w:tab/>
      </w:r>
      <w:r w:rsidR="00946217">
        <w:rPr>
          <w:sz w:val="28"/>
          <w:szCs w:val="28"/>
        </w:rPr>
        <w:tab/>
      </w:r>
      <w:r w:rsidR="00946217">
        <w:rPr>
          <w:sz w:val="28"/>
          <w:szCs w:val="28"/>
        </w:rPr>
        <w:tab/>
      </w:r>
      <w:r w:rsidRPr="00812C90">
        <w:rPr>
          <w:sz w:val="28"/>
          <w:szCs w:val="28"/>
        </w:rPr>
        <w:t xml:space="preserve">На заседании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обсуждаются результаты обследования ребенка каждым специалистом, составляется </w:t>
      </w:r>
      <w:r w:rsidRPr="00E338D1">
        <w:rPr>
          <w:sz w:val="28"/>
          <w:szCs w:val="28"/>
        </w:rPr>
        <w:t>коллегиальное </w:t>
      </w:r>
      <w:hyperlink r:id="rId10" w:history="1">
        <w:r w:rsidRPr="00E338D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заключение</w:t>
        </w:r>
      </w:hyperlink>
      <w:r w:rsidRPr="00E338D1">
        <w:rPr>
          <w:sz w:val="28"/>
          <w:szCs w:val="28"/>
        </w:rPr>
        <w:t> </w:t>
      </w:r>
      <w:proofErr w:type="spellStart"/>
      <w:r w:rsidRPr="00E338D1">
        <w:rPr>
          <w:sz w:val="28"/>
          <w:szCs w:val="28"/>
        </w:rPr>
        <w:t>ППк</w:t>
      </w:r>
      <w:proofErr w:type="spellEnd"/>
      <w:r w:rsidRPr="00E338D1">
        <w:rPr>
          <w:sz w:val="28"/>
          <w:szCs w:val="28"/>
        </w:rPr>
        <w:t>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44" w:name="100056"/>
      <w:bookmarkEnd w:id="44"/>
      <w:r w:rsidRPr="00812C90">
        <w:rPr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>, степени социализации и адаптации обучающегося.</w:t>
      </w:r>
    </w:p>
    <w:p w:rsidR="00531CCB" w:rsidRPr="00812C90" w:rsidRDefault="00531CCB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CCB" w:rsidRPr="00812C90" w:rsidRDefault="00531CCB" w:rsidP="00946217">
      <w:pPr>
        <w:pStyle w:val="pcenter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  <w:bookmarkStart w:id="45" w:name="100057"/>
      <w:bookmarkEnd w:id="45"/>
      <w:r w:rsidRPr="00812C90">
        <w:rPr>
          <w:b/>
          <w:bCs/>
          <w:sz w:val="28"/>
          <w:szCs w:val="28"/>
        </w:rPr>
        <w:t xml:space="preserve">5. Содержание рекомендаций </w:t>
      </w:r>
      <w:proofErr w:type="spellStart"/>
      <w:r w:rsidRPr="00812C90">
        <w:rPr>
          <w:b/>
          <w:bCs/>
          <w:sz w:val="28"/>
          <w:szCs w:val="28"/>
        </w:rPr>
        <w:t>ППк</w:t>
      </w:r>
      <w:proofErr w:type="spellEnd"/>
      <w:r w:rsidRPr="00812C90">
        <w:rPr>
          <w:b/>
          <w:bCs/>
          <w:sz w:val="28"/>
          <w:szCs w:val="28"/>
        </w:rPr>
        <w:t xml:space="preserve"> по организации</w:t>
      </w:r>
    </w:p>
    <w:p w:rsidR="00531CCB" w:rsidRPr="00812C90" w:rsidRDefault="00531CCB" w:rsidP="00946217">
      <w:pPr>
        <w:pStyle w:val="pcenter"/>
        <w:spacing w:before="0" w:beforeAutospacing="0" w:after="300" w:afterAutospacing="0" w:line="300" w:lineRule="auto"/>
        <w:jc w:val="center"/>
        <w:rPr>
          <w:b/>
          <w:bCs/>
          <w:sz w:val="28"/>
          <w:szCs w:val="28"/>
        </w:rPr>
      </w:pPr>
      <w:r w:rsidRPr="00812C90">
        <w:rPr>
          <w:b/>
          <w:bCs/>
          <w:sz w:val="28"/>
          <w:szCs w:val="28"/>
        </w:rPr>
        <w:t xml:space="preserve">психолого-педагогического сопровождения </w:t>
      </w:r>
      <w:proofErr w:type="gramStart"/>
      <w:r w:rsidRPr="00812C90">
        <w:rPr>
          <w:b/>
          <w:bCs/>
          <w:sz w:val="28"/>
          <w:szCs w:val="28"/>
        </w:rPr>
        <w:t>обучающихся</w:t>
      </w:r>
      <w:proofErr w:type="gramEnd"/>
      <w:r w:rsidR="00946217">
        <w:rPr>
          <w:b/>
          <w:bCs/>
          <w:sz w:val="28"/>
          <w:szCs w:val="28"/>
        </w:rPr>
        <w:t>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46" w:name="100058"/>
      <w:bookmarkEnd w:id="46"/>
      <w:r w:rsidRPr="00812C90">
        <w:rPr>
          <w:sz w:val="28"/>
          <w:szCs w:val="28"/>
        </w:rPr>
        <w:t xml:space="preserve">5.1. Рекомендации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47" w:name="100059"/>
      <w:bookmarkEnd w:id="47"/>
      <w:r>
        <w:rPr>
          <w:sz w:val="28"/>
          <w:szCs w:val="28"/>
        </w:rPr>
        <w:t>-</w:t>
      </w:r>
      <w:r w:rsidR="00531CCB" w:rsidRPr="00812C90">
        <w:rPr>
          <w:sz w:val="28"/>
          <w:szCs w:val="28"/>
        </w:rPr>
        <w:t>разработку адаптированной основной общеобразовательной программы;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48" w:name="100060"/>
      <w:bookmarkEnd w:id="48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разработку индивидуального учебного плана обучающегося;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49" w:name="100061"/>
      <w:bookmarkEnd w:id="49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адаптацию учебных и контрольно-измерительных материалов;</w:t>
      </w:r>
    </w:p>
    <w:p w:rsidR="00946217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0" w:name="100062"/>
      <w:bookmarkEnd w:id="50"/>
      <w:r>
        <w:rPr>
          <w:sz w:val="28"/>
          <w:szCs w:val="28"/>
        </w:rPr>
        <w:lastRenderedPageBreak/>
        <w:t xml:space="preserve">- </w:t>
      </w:r>
      <w:r w:rsidR="00531CCB" w:rsidRPr="00812C90">
        <w:rPr>
          <w:sz w:val="28"/>
          <w:szCs w:val="28"/>
        </w:rPr>
        <w:t xml:space="preserve">предоставление услуг </w:t>
      </w:r>
      <w:proofErr w:type="spellStart"/>
      <w:r w:rsidR="00531CCB" w:rsidRPr="00812C90">
        <w:rPr>
          <w:sz w:val="28"/>
          <w:szCs w:val="28"/>
        </w:rPr>
        <w:t>тьютора</w:t>
      </w:r>
      <w:proofErr w:type="spellEnd"/>
      <w:r w:rsidR="00531CCB" w:rsidRPr="00812C90">
        <w:rPr>
          <w:sz w:val="28"/>
          <w:szCs w:val="28"/>
        </w:rPr>
        <w:t xml:space="preserve">, ассистента (помощника), оказывающего </w:t>
      </w:r>
      <w:proofErr w:type="gramStart"/>
      <w:r w:rsidR="00531CCB" w:rsidRPr="00812C90">
        <w:rPr>
          <w:sz w:val="28"/>
          <w:szCs w:val="28"/>
        </w:rPr>
        <w:t>обучающемуся</w:t>
      </w:r>
      <w:proofErr w:type="gramEnd"/>
      <w:r w:rsidR="00531CCB" w:rsidRPr="00812C90">
        <w:rPr>
          <w:sz w:val="28"/>
          <w:szCs w:val="28"/>
        </w:rPr>
        <w:t xml:space="preserve"> необходимую техническую помощь, услуг по </w:t>
      </w:r>
      <w:proofErr w:type="spellStart"/>
      <w:r w:rsidR="00531CCB" w:rsidRPr="00812C90">
        <w:rPr>
          <w:sz w:val="28"/>
          <w:szCs w:val="28"/>
        </w:rPr>
        <w:t>сурдопереводу</w:t>
      </w:r>
      <w:proofErr w:type="spellEnd"/>
      <w:r w:rsidR="00531CCB" w:rsidRPr="00812C90">
        <w:rPr>
          <w:sz w:val="28"/>
          <w:szCs w:val="28"/>
        </w:rPr>
        <w:t xml:space="preserve">, </w:t>
      </w:r>
      <w:proofErr w:type="spellStart"/>
      <w:r w:rsidR="00531CCB" w:rsidRPr="00812C90">
        <w:rPr>
          <w:sz w:val="28"/>
          <w:szCs w:val="28"/>
        </w:rPr>
        <w:t>тифлопереводу</w:t>
      </w:r>
      <w:proofErr w:type="spellEnd"/>
      <w:r w:rsidR="00531CCB" w:rsidRPr="00812C90">
        <w:rPr>
          <w:sz w:val="28"/>
          <w:szCs w:val="28"/>
        </w:rPr>
        <w:t xml:space="preserve">, </w:t>
      </w:r>
      <w:proofErr w:type="spellStart"/>
      <w:r w:rsidR="00531CCB" w:rsidRPr="00812C90">
        <w:rPr>
          <w:sz w:val="28"/>
          <w:szCs w:val="28"/>
        </w:rPr>
        <w:t>тифлосурдопереводу</w:t>
      </w:r>
      <w:proofErr w:type="spellEnd"/>
      <w:r w:rsidR="00531CCB" w:rsidRPr="00812C90">
        <w:rPr>
          <w:sz w:val="28"/>
          <w:szCs w:val="28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</w:t>
      </w:r>
      <w:bookmarkStart w:id="51" w:name="100063"/>
      <w:bookmarkEnd w:id="51"/>
      <w:r>
        <w:rPr>
          <w:sz w:val="28"/>
          <w:szCs w:val="28"/>
        </w:rPr>
        <w:t>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2" w:name="100064"/>
      <w:bookmarkEnd w:id="52"/>
      <w:r w:rsidRPr="00812C90">
        <w:rPr>
          <w:sz w:val="28"/>
          <w:szCs w:val="28"/>
        </w:rPr>
        <w:t xml:space="preserve">5.2. Рекомендации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812C90">
        <w:rPr>
          <w:sz w:val="28"/>
          <w:szCs w:val="28"/>
        </w:rPr>
        <w:t>обучения</w:t>
      </w:r>
      <w:proofErr w:type="gramEnd"/>
      <w:r w:rsidRPr="00812C90">
        <w:rPr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3" w:name="100065"/>
      <w:bookmarkEnd w:id="53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дополнительный выходной день;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4" w:name="100066"/>
      <w:bookmarkEnd w:id="54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5" w:name="100067"/>
      <w:bookmarkEnd w:id="55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предоставление дополнительных перерывов для приема пищи, лекарств;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6" w:name="100068"/>
      <w:bookmarkEnd w:id="56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снижение объема задаваемой на дом работы;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7" w:name="100069"/>
      <w:bookmarkEnd w:id="57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="00531CCB" w:rsidRPr="00812C90">
        <w:rPr>
          <w:sz w:val="28"/>
          <w:szCs w:val="28"/>
        </w:rPr>
        <w:t>обучающимся</w:t>
      </w:r>
      <w:proofErr w:type="gramEnd"/>
      <w:r w:rsidR="00531CCB" w:rsidRPr="00812C90">
        <w:rPr>
          <w:sz w:val="28"/>
          <w:szCs w:val="28"/>
        </w:rPr>
        <w:t xml:space="preserve"> необходимую техническую помощь;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8" w:name="100070"/>
      <w:bookmarkEnd w:id="58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531CCB" w:rsidRPr="00812C90" w:rsidRDefault="00531CCB" w:rsidP="00946217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59" w:name="100071"/>
      <w:bookmarkEnd w:id="59"/>
      <w:r w:rsidRPr="00812C90">
        <w:rPr>
          <w:sz w:val="28"/>
          <w:szCs w:val="28"/>
        </w:rPr>
        <w:t xml:space="preserve">5.3. Рекомендации </w:t>
      </w:r>
      <w:proofErr w:type="spellStart"/>
      <w:r w:rsidRPr="00812C90">
        <w:rPr>
          <w:sz w:val="28"/>
          <w:szCs w:val="28"/>
        </w:rPr>
        <w:t>ППк</w:t>
      </w:r>
      <w:proofErr w:type="spellEnd"/>
      <w:r w:rsidRPr="00812C90">
        <w:rPr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</w:t>
      </w:r>
      <w:r w:rsidR="00946217">
        <w:rPr>
          <w:sz w:val="28"/>
          <w:szCs w:val="28"/>
        </w:rPr>
        <w:t xml:space="preserve">итии и социальной адаптации </w:t>
      </w:r>
      <w:r w:rsidRPr="00812C90">
        <w:rPr>
          <w:sz w:val="28"/>
          <w:szCs w:val="28"/>
        </w:rPr>
        <w:t>могут включать в том числе: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60" w:name="100074"/>
      <w:bookmarkEnd w:id="60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531CCB" w:rsidRPr="00812C90">
        <w:rPr>
          <w:sz w:val="28"/>
          <w:szCs w:val="28"/>
        </w:rPr>
        <w:t>обучающимся</w:t>
      </w:r>
      <w:proofErr w:type="gramEnd"/>
      <w:r w:rsidR="00531CCB" w:rsidRPr="00812C90">
        <w:rPr>
          <w:sz w:val="28"/>
          <w:szCs w:val="28"/>
        </w:rPr>
        <w:t>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61" w:name="100075"/>
      <w:bookmarkEnd w:id="61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разработку индивидуального учебного плана обучающегося;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62" w:name="100076"/>
      <w:bookmarkEnd w:id="62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адаптацию учебных и контрольно-измерительных материалов;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63" w:name="100077"/>
      <w:bookmarkEnd w:id="63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профилактику асоциального (девиантного) поведения обучающегося;</w:t>
      </w:r>
    </w:p>
    <w:p w:rsidR="00531CCB" w:rsidRPr="00812C90" w:rsidRDefault="00946217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64" w:name="100078"/>
      <w:bookmarkEnd w:id="64"/>
      <w:r>
        <w:rPr>
          <w:sz w:val="28"/>
          <w:szCs w:val="28"/>
        </w:rPr>
        <w:t xml:space="preserve">- </w:t>
      </w:r>
      <w:r w:rsidR="00531CCB" w:rsidRPr="00812C90">
        <w:rPr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531CCB" w:rsidRPr="00812C90" w:rsidRDefault="00531CCB" w:rsidP="00812C90">
      <w:pPr>
        <w:pStyle w:val="pboth"/>
        <w:spacing w:before="0" w:beforeAutospacing="0" w:after="0" w:afterAutospacing="0" w:line="300" w:lineRule="auto"/>
        <w:jc w:val="both"/>
        <w:rPr>
          <w:sz w:val="28"/>
          <w:szCs w:val="28"/>
        </w:rPr>
      </w:pPr>
      <w:bookmarkStart w:id="65" w:name="100079"/>
      <w:bookmarkEnd w:id="65"/>
      <w:r w:rsidRPr="00812C90">
        <w:rPr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E338D1" w:rsidRDefault="00E338D1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338D1" w:rsidRDefault="004571C5" w:rsidP="004571C5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6. Права и обязанности участников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6.1. Родители (законные представители) ребенка имеют право: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присутствовать при обследовании ребенка, принимать участие в заседании </w:t>
      </w:r>
      <w:proofErr w:type="spell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знакомиться с результатами обследования и коллегиальным заключением;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вносить свои замечания и предложения по созданию специальных образовательных условий;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получать консультации специалистов </w:t>
      </w:r>
      <w:proofErr w:type="spell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вопросам реализации мер, необходимых для разрешения трудностей в развитии, обучении, адаптации, включая определение видов, сроков оказания психолого-педагогической помощи;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получать информацию о своих правах и правах детей в рамках деятельности </w:t>
      </w:r>
      <w:proofErr w:type="spell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6.2. Родители (законные представители) обязаны: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неукоснительно следовать рекомендациям </w:t>
      </w:r>
      <w:proofErr w:type="spell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(в ситуации согласия </w:t>
      </w:r>
      <w:proofErr w:type="gram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</w:t>
      </w:r>
      <w:proofErr w:type="gramEnd"/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решени</w:t>
      </w:r>
      <w:r w:rsidR="00AC63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);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обеспечивать посещение </w:t>
      </w:r>
      <w:proofErr w:type="gram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обучающимся</w:t>
      </w:r>
      <w:proofErr w:type="gram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коррекционно-развивающих занятий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курсов специалистов сопровождения;</w:t>
      </w:r>
    </w:p>
    <w:p w:rsid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.3. Специалисты </w:t>
      </w:r>
      <w:proofErr w:type="spell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обязаны:</w:t>
      </w:r>
    </w:p>
    <w:p w:rsidR="000A53E8" w:rsidRDefault="000A53E8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осуществлять работу в рамках деятельности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строго в рамках</w:t>
      </w:r>
      <w:r w:rsidR="00AC63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своей профессиональной компетенции;</w:t>
      </w:r>
    </w:p>
    <w:p w:rsidR="000A53E8" w:rsidRDefault="000A53E8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при принятии коллегиального решения исходить из интересов обучающегося, актуальных </w:t>
      </w:r>
      <w:r w:rsidR="00AC63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 его образования с учетом дефицитов и ресурсов обучающегося;</w:t>
      </w:r>
    </w:p>
    <w:p w:rsidR="00AC63E6" w:rsidRDefault="00AC63E6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руководствоваться в своей деятельности профессионально-этическими нормами;</w:t>
      </w:r>
    </w:p>
    <w:p w:rsidR="00AC63E6" w:rsidRDefault="00AC63E6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принимать решения и вести работу в формах, исключающих возможность нанесения вреда здоровью, чести и достоинству участников образовательных отношений;</w:t>
      </w:r>
    </w:p>
    <w:p w:rsidR="00AC63E6" w:rsidRDefault="00AC63E6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учитывать мнение родителей (законных представителей) обучающихся при выработке решений и рекомендаций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AC63E6" w:rsidRPr="00E5465C" w:rsidRDefault="00AC63E6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сохранять конфиденциальность сведений об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обучающемся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.4. Специалисты </w:t>
      </w:r>
      <w:proofErr w:type="spell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имеют право:</w:t>
      </w:r>
    </w:p>
    <w:p w:rsidR="000A53E8" w:rsidRPr="00E5465C" w:rsidRDefault="000A53E8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 на выбор методического обеспечения обследования ребенка (диагностические методики, другие средства обследования) в соответствии с задачами обследования и индивидуально-типологическими особенностями обучающегося;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иметь свое особое мнение по особенностям сопровождения </w:t>
      </w:r>
      <w:proofErr w:type="gram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обучающихся</w:t>
      </w:r>
      <w:proofErr w:type="gramEnd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E5465C" w:rsidRPr="00E5465C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испытывающих трудности в освоении основной общеобразовательной программы,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развитии и социальной адаптации в рамках собственной профессиональной компетенции, отражать его в документации </w:t>
      </w:r>
      <w:proofErr w:type="spellStart"/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proofErr w:type="gramEnd"/>
    </w:p>
    <w:p w:rsidR="000A53E8" w:rsidRDefault="000A53E8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рекомендовать родителям (законным представителям)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прохождение обследования в ЦПМПК;</w:t>
      </w:r>
    </w:p>
    <w:p w:rsidR="000A53E8" w:rsidRDefault="00E5465C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представлять и отстаивать свое мнение об особенностях ребенка и направлениях собственной деятельности в качестве представителя ОО при обследовании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5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ребенка на ПМПК</w:t>
      </w:r>
      <w:r w:rsidR="000A53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0A53E8" w:rsidRDefault="000A53E8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выносить на рассмотрение администрации предложения по совершенствованию деятельности консилиума и созданию в ОО условий, адекватных особым образовательным потребностям обучающихся;</w:t>
      </w:r>
    </w:p>
    <w:p w:rsidR="000A53E8" w:rsidRDefault="000A53E8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на создание условий, необходимых для успешного выполнения профессиональных обязанностей в рамках деятельности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E5465C" w:rsidRPr="00E5465C" w:rsidRDefault="000A53E8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защиту профессиональной чести и достоинства.</w:t>
      </w:r>
    </w:p>
    <w:p w:rsidR="00E338D1" w:rsidRPr="00E5465C" w:rsidRDefault="00E338D1" w:rsidP="00E5465C">
      <w:pPr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338D1" w:rsidRPr="00E5465C" w:rsidRDefault="00E338D1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338D1" w:rsidRDefault="00AC63E6" w:rsidP="00AC63E6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Настоящее положение вступает в силу с</w:t>
      </w:r>
      <w:r w:rsidR="00A211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момента</w:t>
      </w:r>
      <w:r w:rsidR="00F043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его утверждения директором ГБОУ «Валуйская общеобразовательная школа-интернат».</w:t>
      </w:r>
    </w:p>
    <w:p w:rsidR="00F043AA" w:rsidRPr="00AC63E6" w:rsidRDefault="00F043AA" w:rsidP="00AC63E6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Срок действия</w:t>
      </w:r>
      <w:r w:rsidR="00A211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не ограничен.</w:t>
      </w:r>
    </w:p>
    <w:p w:rsidR="00E338D1" w:rsidRDefault="00E338D1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338D1" w:rsidRDefault="00E338D1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338D1" w:rsidRDefault="00E338D1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338D1" w:rsidRDefault="00E338D1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5053" w:rsidRDefault="00435053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5053" w:rsidRDefault="00435053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5053" w:rsidRDefault="00435053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43AA" w:rsidRDefault="00F043AA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43AA" w:rsidRDefault="00F043AA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43AA" w:rsidRDefault="00F043AA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43AA" w:rsidRDefault="00F043AA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43AA" w:rsidRDefault="00F043AA" w:rsidP="00A211D9">
      <w:pPr>
        <w:spacing w:after="0" w:line="30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5053" w:rsidRDefault="00A211D9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Приложения</w:t>
      </w:r>
      <w:r w:rsidR="00531CCB" w:rsidRPr="00812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350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 положению о </w:t>
      </w:r>
      <w:proofErr w:type="spellStart"/>
      <w:r w:rsidR="004350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ППк</w:t>
      </w:r>
      <w:proofErr w:type="spellEnd"/>
      <w:r w:rsidR="004350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F043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</w:p>
    <w:p w:rsidR="00435053" w:rsidRDefault="00435053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ГБОУ «Валуйская общеобразовательная школа-интернат »</w:t>
      </w:r>
    </w:p>
    <w:p w:rsidR="00435053" w:rsidRDefault="00435053" w:rsidP="00946217">
      <w:pPr>
        <w:spacing w:after="0" w:line="30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1CCB" w:rsidRPr="00435053" w:rsidRDefault="00531CCB" w:rsidP="00435053">
      <w:pPr>
        <w:spacing w:after="0" w:line="30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350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Документация </w:t>
      </w:r>
      <w:proofErr w:type="spellStart"/>
      <w:r w:rsidRPr="004350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ППк</w:t>
      </w:r>
      <w:proofErr w:type="spellEnd"/>
      <w:r w:rsidR="004350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531CCB" w:rsidRPr="00812C90" w:rsidRDefault="00531CCB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100080"/>
      <w:bookmarkStart w:id="67" w:name="100081"/>
      <w:bookmarkStart w:id="68" w:name="100082"/>
      <w:bookmarkEnd w:id="66"/>
      <w:bookmarkEnd w:id="67"/>
      <w:bookmarkEnd w:id="68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Приказ о создании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 составом специалистов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1CCB" w:rsidRPr="00812C90" w:rsidRDefault="00531CCB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100083"/>
      <w:bookmarkEnd w:id="69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Положение о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1CCB" w:rsidRPr="00812C90" w:rsidRDefault="00531CCB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100084"/>
      <w:bookmarkEnd w:id="70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График проведения плановых заседаний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год;</w:t>
      </w:r>
    </w:p>
    <w:p w:rsidR="00531CCB" w:rsidRPr="00812C90" w:rsidRDefault="00531CCB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100085"/>
      <w:bookmarkEnd w:id="71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Журнал учета заседаний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обучающихся, прошедших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форме:</w:t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933"/>
        <w:gridCol w:w="3885"/>
        <w:gridCol w:w="4104"/>
      </w:tblGrid>
      <w:tr w:rsidR="00812C90" w:rsidRPr="00812C90" w:rsidTr="00946217">
        <w:trPr>
          <w:trHeight w:val="7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72" w:name="100086"/>
            <w:bookmarkEnd w:id="72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73" w:name="100087"/>
            <w:bookmarkEnd w:id="73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74" w:name="100088"/>
            <w:bookmarkEnd w:id="74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Тематика заседания </w:t>
            </w:r>
            <w:hyperlink r:id="rId11" w:history="1">
              <w:r w:rsidRPr="0094621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8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217" w:rsidRPr="00946217" w:rsidRDefault="00946217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75" w:name="100089"/>
            <w:bookmarkEnd w:id="75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консилиума</w:t>
            </w:r>
          </w:p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(плановый/внеплановый)</w:t>
            </w:r>
          </w:p>
        </w:tc>
      </w:tr>
      <w:tr w:rsidR="00812C90" w:rsidRPr="00812C90" w:rsidTr="00946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C90" w:rsidRPr="00812C90" w:rsidTr="00946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CCB" w:rsidRPr="00812C90" w:rsidRDefault="00531CCB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100090"/>
      <w:bookmarkStart w:id="77" w:name="100091"/>
      <w:bookmarkEnd w:id="76"/>
      <w:bookmarkEnd w:id="77"/>
      <w:proofErr w:type="gram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- утверждение плана работы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варианты тематик.</w:t>
      </w:r>
    </w:p>
    <w:p w:rsidR="00531CCB" w:rsidRPr="00812C90" w:rsidRDefault="00531CCB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100092"/>
      <w:bookmarkEnd w:id="78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Журнал регистрации коллегиальных </w:t>
      </w:r>
      <w:hyperlink r:id="rId12" w:history="1">
        <w:r w:rsidRPr="0043505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заключений</w:t>
        </w:r>
      </w:hyperlink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психолого-педагогического консилиума по форме: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810"/>
        <w:gridCol w:w="1219"/>
        <w:gridCol w:w="1397"/>
        <w:gridCol w:w="1378"/>
        <w:gridCol w:w="1830"/>
        <w:gridCol w:w="1374"/>
      </w:tblGrid>
      <w:tr w:rsidR="00812C90" w:rsidRPr="00812C90" w:rsidTr="0053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79" w:name="100093"/>
            <w:bookmarkEnd w:id="79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80" w:name="100094"/>
            <w:bookmarkEnd w:id="80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ФИО </w:t>
            </w:r>
            <w:proofErr w:type="gramStart"/>
            <w:r w:rsidR="00946217"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обучающегося</w:t>
            </w:r>
            <w:proofErr w:type="gramEnd"/>
            <w:r w:rsidR="00946217"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,  </w:t>
            </w:r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класс/группа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81" w:name="100095"/>
            <w:bookmarkEnd w:id="81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82" w:name="100096"/>
            <w:bookmarkEnd w:id="82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Инициатор 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83" w:name="100097"/>
            <w:bookmarkEnd w:id="83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Повод обращения в </w:t>
            </w:r>
            <w:proofErr w:type="spellStart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84" w:name="100098"/>
            <w:bookmarkEnd w:id="84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Коллегиальное заключение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946217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85" w:name="100099"/>
            <w:bookmarkEnd w:id="85"/>
            <w:r w:rsidRPr="009462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Результат обращения</w:t>
            </w:r>
          </w:p>
        </w:tc>
      </w:tr>
      <w:tr w:rsidR="00812C90" w:rsidRPr="00812C90" w:rsidTr="0053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C90" w:rsidRPr="00812C90" w:rsidTr="0053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812C90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CCB" w:rsidRDefault="00531CCB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100100"/>
      <w:bookmarkEnd w:id="86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13" w:history="1">
        <w:r w:rsidRPr="007E0F1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Протокол</w:t>
        </w:r>
      </w:hyperlink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заседания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435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8FF" w:rsidRPr="00812C90" w:rsidRDefault="005A18FF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Протоколы обследования специалистами (каждым специалистом заполняется отдельно по результатам обследования ребенка). </w:t>
      </w:r>
    </w:p>
    <w:p w:rsidR="00531CCB" w:rsidRPr="00232CAE" w:rsidRDefault="005A18FF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100101"/>
      <w:bookmarkEnd w:id="8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31CCB" w:rsidRPr="0023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0F12" w:rsidRPr="0023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к</w:t>
      </w:r>
      <w:r w:rsidR="00531CCB" w:rsidRPr="0023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развития обучающегося, получающего психолого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-педагогическое сопровождение (в</w:t>
      </w:r>
      <w:r w:rsidR="00531CCB" w:rsidRPr="0023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</w:t>
      </w:r>
      <w:r w:rsidR="00531CCB" w:rsidRPr="0023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1CCB" w:rsidRPr="0023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31CCB" w:rsidRPr="00812C90" w:rsidRDefault="005A18FF" w:rsidP="00812C9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100102"/>
      <w:bookmarkEnd w:id="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Журнал направлений обучающихся на ПМПК по форме: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904"/>
        <w:gridCol w:w="1245"/>
        <w:gridCol w:w="1612"/>
        <w:gridCol w:w="1637"/>
        <w:gridCol w:w="2600"/>
      </w:tblGrid>
      <w:tr w:rsidR="00812C90" w:rsidRPr="001268AF" w:rsidTr="0053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89" w:name="100103"/>
            <w:bookmarkEnd w:id="89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90" w:name="100104"/>
            <w:bookmarkEnd w:id="90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ФИО </w:t>
            </w:r>
            <w:proofErr w:type="gramStart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обучающегося</w:t>
            </w:r>
            <w:proofErr w:type="gramEnd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, класс/группа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91" w:name="100105"/>
            <w:bookmarkEnd w:id="91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92" w:name="100106"/>
            <w:bookmarkEnd w:id="92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93" w:name="100107"/>
            <w:bookmarkEnd w:id="93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Причина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94" w:name="100108"/>
            <w:bookmarkEnd w:id="94"/>
            <w:r w:rsidRPr="001268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Отметка о получении направления родителями</w:t>
            </w:r>
          </w:p>
        </w:tc>
      </w:tr>
      <w:tr w:rsidR="00812C90" w:rsidRPr="001268AF" w:rsidTr="0053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5" w:name="100109"/>
            <w:bookmarkEnd w:id="95"/>
            <w:r w:rsidRPr="001268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812C90" w:rsidRPr="001268AF" w:rsidTr="0053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6" w:name="100110"/>
            <w:bookmarkEnd w:id="96"/>
            <w:r w:rsidRPr="001268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Я, ФИО родителя (законного представителя) пакет документов получи</w:t>
            </w:r>
            <w:proofErr w:type="gramStart"/>
            <w:r w:rsidRPr="001268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л(</w:t>
            </w:r>
            <w:proofErr w:type="gramEnd"/>
            <w:r w:rsidRPr="001268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а).</w:t>
            </w:r>
          </w:p>
        </w:tc>
      </w:tr>
      <w:tr w:rsidR="00812C90" w:rsidRPr="001268AF" w:rsidTr="0053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CB" w:rsidRPr="001268AF" w:rsidRDefault="00531CCB" w:rsidP="00812C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7" w:name="100111"/>
            <w:bookmarkEnd w:id="97"/>
            <w:r w:rsidRPr="001268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"__" ____________ 20__ г.</w:t>
            </w:r>
          </w:p>
          <w:p w:rsidR="00531CCB" w:rsidRPr="001268AF" w:rsidRDefault="00531CCB" w:rsidP="00812C90">
            <w:pPr>
              <w:spacing w:after="30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8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Подпись:</w:t>
            </w:r>
          </w:p>
          <w:p w:rsidR="00531CCB" w:rsidRPr="001268AF" w:rsidRDefault="00531CCB" w:rsidP="00812C90">
            <w:pPr>
              <w:spacing w:after="30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8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Расшифровка: _________________</w:t>
            </w:r>
          </w:p>
        </w:tc>
      </w:tr>
    </w:tbl>
    <w:p w:rsidR="00531CCB" w:rsidRPr="00812C90" w:rsidRDefault="00531CCB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8AF" w:rsidRDefault="005A18FF" w:rsidP="00812C90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35053">
        <w:rPr>
          <w:rFonts w:ascii="Times New Roman" w:hAnsi="Times New Roman" w:cs="Times New Roman"/>
          <w:sz w:val="28"/>
          <w:szCs w:val="28"/>
        </w:rPr>
        <w:t xml:space="preserve">. Коллегиальное заключение </w:t>
      </w:r>
      <w:proofErr w:type="spellStart"/>
      <w:r w:rsidR="0043505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35053">
        <w:rPr>
          <w:rFonts w:ascii="Times New Roman" w:hAnsi="Times New Roman" w:cs="Times New Roman"/>
          <w:sz w:val="28"/>
          <w:szCs w:val="28"/>
        </w:rPr>
        <w:t xml:space="preserve"> (по форме):</w:t>
      </w:r>
    </w:p>
    <w:p w:rsidR="000E6896" w:rsidRPr="000E6896" w:rsidRDefault="000E6896" w:rsidP="000E6896">
      <w:pPr>
        <w:pStyle w:val="HTML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96">
        <w:rPr>
          <w:rFonts w:ascii="Times New Roman" w:hAnsi="Times New Roman" w:cs="Times New Roman"/>
          <w:b/>
          <w:sz w:val="28"/>
          <w:szCs w:val="28"/>
        </w:rPr>
        <w:t>Коллегиальное 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</w:t>
      </w:r>
    </w:p>
    <w:p w:rsidR="000E6896" w:rsidRPr="000E6896" w:rsidRDefault="000E6896" w:rsidP="000E6896">
      <w:pPr>
        <w:pStyle w:val="HTML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96">
        <w:rPr>
          <w:rFonts w:ascii="Times New Roman" w:hAnsi="Times New Roman" w:cs="Times New Roman"/>
          <w:b/>
          <w:sz w:val="28"/>
          <w:szCs w:val="28"/>
        </w:rPr>
        <w:t>психолого-педагогического консилиума</w:t>
      </w:r>
    </w:p>
    <w:p w:rsidR="000E6896" w:rsidRPr="000E6896" w:rsidRDefault="000E6896" w:rsidP="000E6896">
      <w:pPr>
        <w:pStyle w:val="HTML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96">
        <w:rPr>
          <w:rFonts w:ascii="Times New Roman" w:hAnsi="Times New Roman" w:cs="Times New Roman"/>
          <w:b/>
          <w:sz w:val="28"/>
          <w:szCs w:val="28"/>
        </w:rPr>
        <w:t>ГБОУ «Валуйская общеобразовательная школа-интернат»</w:t>
      </w:r>
    </w:p>
    <w:p w:rsidR="000E6896" w:rsidRPr="000E6896" w:rsidRDefault="000E6896" w:rsidP="000E6896">
      <w:pPr>
        <w:pStyle w:val="HTML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6896">
        <w:rPr>
          <w:rFonts w:ascii="Times New Roman" w:hAnsi="Times New Roman" w:cs="Times New Roman"/>
          <w:sz w:val="28"/>
          <w:szCs w:val="28"/>
        </w:rPr>
        <w:t>Ф.И.О., возраст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0E6896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0E6896">
        <w:rPr>
          <w:rFonts w:ascii="Times New Roman" w:hAnsi="Times New Roman" w:cs="Times New Roman"/>
          <w:sz w:val="28"/>
          <w:szCs w:val="28"/>
        </w:rPr>
        <w:t xml:space="preserve"> дата заседания </w:t>
      </w:r>
      <w:proofErr w:type="spellStart"/>
      <w:r w:rsidRPr="000E6896">
        <w:rPr>
          <w:rFonts w:ascii="Times New Roman" w:hAnsi="Times New Roman" w:cs="Times New Roman"/>
          <w:sz w:val="28"/>
          <w:szCs w:val="28"/>
          <w:u w:val="single"/>
        </w:rPr>
        <w:t>ППк</w:t>
      </w:r>
      <w:proofErr w:type="spellEnd"/>
      <w:r w:rsidRPr="000E689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68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68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68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689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6896">
        <w:rPr>
          <w:rFonts w:ascii="Times New Roman" w:hAnsi="Times New Roman" w:cs="Times New Roman"/>
          <w:sz w:val="28"/>
          <w:szCs w:val="28"/>
          <w:u w:val="single"/>
        </w:rPr>
        <w:t xml:space="preserve">Психолого-медико-педагогическое заключение: </w:t>
      </w:r>
    </w:p>
    <w:p w:rsid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6896">
        <w:rPr>
          <w:rFonts w:ascii="Times New Roman" w:hAnsi="Times New Roman" w:cs="Times New Roman"/>
          <w:sz w:val="28"/>
          <w:szCs w:val="28"/>
          <w:u w:val="single"/>
        </w:rPr>
        <w:t>Направления, деятельность и  форма  проведения  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оррекционно-развивающей  работы: </w:t>
      </w:r>
      <w:r w:rsidRPr="000E689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6896">
        <w:rPr>
          <w:rFonts w:ascii="Times New Roman" w:hAnsi="Times New Roman" w:cs="Times New Roman"/>
          <w:sz w:val="28"/>
          <w:szCs w:val="28"/>
          <w:u w:val="single"/>
        </w:rPr>
        <w:t>Динамика изменения показателей развития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E6896" w:rsidRDefault="000E6896" w:rsidP="000E6896">
      <w:pPr>
        <w:pStyle w:val="HTML"/>
        <w:spacing w:line="30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0E6896" w:rsidRDefault="000E6896" w:rsidP="000E6896">
      <w:pPr>
        <w:pStyle w:val="HTML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0E6896" w:rsidRDefault="000E6896" w:rsidP="000E6896">
      <w:pPr>
        <w:pStyle w:val="HTML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E6896" w:rsidRPr="000E6896" w:rsidRDefault="000E6896" w:rsidP="000E6896">
      <w:pPr>
        <w:pStyle w:val="HTML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E689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E6896">
        <w:rPr>
          <w:rFonts w:ascii="Times New Roman" w:hAnsi="Times New Roman" w:cs="Times New Roman"/>
          <w:sz w:val="28"/>
          <w:szCs w:val="28"/>
        </w:rPr>
        <w:t xml:space="preserve">___________________________  </w:t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0E689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E6896">
        <w:rPr>
          <w:rFonts w:ascii="Times New Roman" w:hAnsi="Times New Roman" w:cs="Times New Roman"/>
          <w:sz w:val="28"/>
          <w:szCs w:val="28"/>
        </w:rPr>
        <w:t>:</w:t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Педагог-психолог______________________________ </w:t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Учитель-логопед ______________________________  </w:t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Учитель-дефектолог  ___________________________ </w:t>
      </w: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Медицинская сестра ___________________________  </w:t>
      </w:r>
    </w:p>
    <w:p w:rsid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E6896">
        <w:rPr>
          <w:rFonts w:ascii="Times New Roman" w:hAnsi="Times New Roman" w:cs="Times New Roman"/>
          <w:sz w:val="28"/>
          <w:szCs w:val="28"/>
        </w:rPr>
        <w:t xml:space="preserve">Социальный педагог ___________________________ </w:t>
      </w:r>
    </w:p>
    <w:p w:rsid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0E6896" w:rsidRPr="000E6896" w:rsidRDefault="000E6896" w:rsidP="000E6896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12C90">
        <w:rPr>
          <w:rFonts w:ascii="Times New Roman" w:hAnsi="Times New Roman" w:cs="Times New Roman"/>
          <w:sz w:val="28"/>
          <w:szCs w:val="28"/>
        </w:rPr>
        <w:t>_____________/____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6896" w:rsidRPr="000E6896" w:rsidRDefault="000E6896" w:rsidP="000E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E68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 и ФИО (полностью) родителя (законного представителя)</w:t>
      </w:r>
      <w:bookmarkStart w:id="98" w:name="100143"/>
      <w:bookmarkEnd w:id="98"/>
      <w:proofErr w:type="gramEnd"/>
    </w:p>
    <w:p w:rsidR="000E6896" w:rsidRDefault="000E6896" w:rsidP="000E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96" w:rsidRPr="00812C90" w:rsidRDefault="000E6896" w:rsidP="000E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FF" w:rsidRDefault="000E6896" w:rsidP="005A18FF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E6896">
        <w:rPr>
          <w:rFonts w:ascii="Times New Roman" w:hAnsi="Times New Roman" w:cs="Times New Roman"/>
          <w:sz w:val="28"/>
          <w:szCs w:val="28"/>
        </w:rPr>
        <w:t>Директор школы:</w:t>
      </w:r>
      <w:r w:rsidRPr="000E6896">
        <w:rPr>
          <w:rFonts w:ascii="Times New Roman" w:hAnsi="Times New Roman" w:cs="Times New Roman"/>
          <w:sz w:val="28"/>
          <w:szCs w:val="28"/>
        </w:rPr>
        <w:tab/>
      </w:r>
      <w:r w:rsidRPr="000E6896">
        <w:rPr>
          <w:rFonts w:ascii="Times New Roman" w:hAnsi="Times New Roman" w:cs="Times New Roman"/>
          <w:sz w:val="28"/>
          <w:szCs w:val="28"/>
        </w:rPr>
        <w:tab/>
      </w:r>
      <w:r w:rsidRPr="000E6896">
        <w:rPr>
          <w:rFonts w:ascii="Times New Roman" w:hAnsi="Times New Roman" w:cs="Times New Roman"/>
          <w:sz w:val="28"/>
          <w:szCs w:val="28"/>
        </w:rPr>
        <w:tab/>
      </w:r>
      <w:r w:rsidRPr="000E6896">
        <w:rPr>
          <w:rFonts w:ascii="Times New Roman" w:hAnsi="Times New Roman" w:cs="Times New Roman"/>
          <w:sz w:val="28"/>
          <w:szCs w:val="28"/>
        </w:rPr>
        <w:tab/>
        <w:t>А.П. Слюсарь</w:t>
      </w:r>
      <w:bookmarkStart w:id="99" w:name="100131"/>
      <w:bookmarkStart w:id="100" w:name="100142"/>
      <w:bookmarkEnd w:id="99"/>
      <w:bookmarkEnd w:id="100"/>
    </w:p>
    <w:p w:rsidR="005A18FF" w:rsidRDefault="005A18FF" w:rsidP="005A18FF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A18FF" w:rsidRDefault="005A18FF" w:rsidP="005A18FF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5A18FF">
      <w:pPr>
        <w:pStyle w:val="HTM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5A18FF">
      <w:pPr>
        <w:pStyle w:val="HTM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8" w:rsidRDefault="00BC5698" w:rsidP="005A18FF">
      <w:pPr>
        <w:pStyle w:val="HTM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CCB" w:rsidRDefault="005A18FF" w:rsidP="005A18FF">
      <w:pPr>
        <w:pStyle w:val="HTML"/>
        <w:spacing w:line="30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101" w:name="_GoBack"/>
      <w:bookmarkEnd w:id="101"/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531CCB" w:rsidRPr="005A18FF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="00531CCB" w:rsidRPr="005A18FF">
        <w:rPr>
          <w:rFonts w:ascii="Times New Roman" w:hAnsi="Times New Roman" w:cs="Times New Roman"/>
          <w:bCs/>
          <w:kern w:val="36"/>
          <w:sz w:val="28"/>
          <w:szCs w:val="28"/>
        </w:rPr>
        <w:t>ППк</w:t>
      </w:r>
      <w:proofErr w:type="spellEnd"/>
      <w:r w:rsidRPr="005A18F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форме:</w:t>
      </w:r>
    </w:p>
    <w:p w:rsidR="005A18FF" w:rsidRPr="005A18FF" w:rsidRDefault="005A18FF" w:rsidP="005A18FF">
      <w:pPr>
        <w:pStyle w:val="HTML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100214"/>
      <w:bookmarkStart w:id="103" w:name="100215"/>
      <w:bookmarkEnd w:id="102"/>
      <w:bookmarkEnd w:id="103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Согласие родителей (законных представителей) </w:t>
      </w:r>
      <w:proofErr w:type="gram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проведение психолого-педагогического обследования</w:t>
      </w: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специалистами </w:t>
      </w:r>
      <w:proofErr w:type="spellStart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CB" w:rsidRPr="00812C90" w:rsidRDefault="00771C95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100216"/>
      <w:bookmarkEnd w:id="1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</w:t>
      </w:r>
      <w:r w:rsidR="00531CCB"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1CCB" w:rsidRPr="00771C95" w:rsidRDefault="00531CCB" w:rsidP="0077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 родителя (законного представителя) обучающегося</w:t>
      </w: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______________________, </w:t>
      </w: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(номер, серия паспорта, когда и кем выдан)</w:t>
      </w: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родителем (законным представителем) _____________________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531CCB" w:rsidRPr="00812C90" w:rsidRDefault="00531CCB" w:rsidP="0077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>(нужное подчеркнуть)</w:t>
      </w: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31CCB" w:rsidRPr="00771C95" w:rsidRDefault="00531CCB" w:rsidP="0077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>(ФИО, класс/группа, в котором/ой обучается обучающийся, дата (</w:t>
      </w:r>
      <w:proofErr w:type="spellStart"/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>дд.мм</w:t>
      </w:r>
      <w:proofErr w:type="gramStart"/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>.г</w:t>
      </w:r>
      <w:proofErr w:type="gramEnd"/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spellEnd"/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>.)</w:t>
      </w:r>
    </w:p>
    <w:p w:rsidR="00531CCB" w:rsidRPr="00771C95" w:rsidRDefault="00531CCB" w:rsidP="0077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>рождения)</w:t>
      </w: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100217"/>
      <w:bookmarkEnd w:id="105"/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проведение психолого-педагогическ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весь период обучения.</w:t>
      </w:r>
    </w:p>
    <w:p w:rsidR="00771C95" w:rsidRDefault="00771C95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CB" w:rsidRPr="00812C90" w:rsidRDefault="00531CCB" w:rsidP="0081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>20__г./___________/_________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1CCB" w:rsidRPr="00771C95" w:rsidRDefault="00531CCB" w:rsidP="0077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771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(подпись)          (расшифровка подписи)</w:t>
      </w:r>
    </w:p>
    <w:sectPr w:rsidR="00531CCB" w:rsidRPr="0077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738"/>
    <w:multiLevelType w:val="hybridMultilevel"/>
    <w:tmpl w:val="F172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2C38"/>
    <w:multiLevelType w:val="hybridMultilevel"/>
    <w:tmpl w:val="8686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426E"/>
    <w:multiLevelType w:val="hybridMultilevel"/>
    <w:tmpl w:val="549C6538"/>
    <w:lvl w:ilvl="0" w:tplc="075CB34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E3"/>
    <w:rsid w:val="0005421E"/>
    <w:rsid w:val="00064928"/>
    <w:rsid w:val="000A3560"/>
    <w:rsid w:val="000A53E8"/>
    <w:rsid w:val="000E6896"/>
    <w:rsid w:val="0010509C"/>
    <w:rsid w:val="001268AF"/>
    <w:rsid w:val="00156225"/>
    <w:rsid w:val="001C53ED"/>
    <w:rsid w:val="00232CAE"/>
    <w:rsid w:val="002E2E28"/>
    <w:rsid w:val="00383744"/>
    <w:rsid w:val="00435053"/>
    <w:rsid w:val="004571C5"/>
    <w:rsid w:val="00480789"/>
    <w:rsid w:val="004B1B6F"/>
    <w:rsid w:val="00531CCB"/>
    <w:rsid w:val="005A18FF"/>
    <w:rsid w:val="00721E9B"/>
    <w:rsid w:val="00771C95"/>
    <w:rsid w:val="007E0F12"/>
    <w:rsid w:val="00812C90"/>
    <w:rsid w:val="00946217"/>
    <w:rsid w:val="00A211D9"/>
    <w:rsid w:val="00AC63E6"/>
    <w:rsid w:val="00BC5698"/>
    <w:rsid w:val="00D04467"/>
    <w:rsid w:val="00D07377"/>
    <w:rsid w:val="00E338D1"/>
    <w:rsid w:val="00E5465C"/>
    <w:rsid w:val="00F043AA"/>
    <w:rsid w:val="00FD447A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4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53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1CCB"/>
    <w:rPr>
      <w:color w:val="0000FF"/>
      <w:u w:val="single"/>
    </w:rPr>
  </w:style>
  <w:style w:type="paragraph" w:customStyle="1" w:styleId="pcenter">
    <w:name w:val="pcenter"/>
    <w:basedOn w:val="a"/>
    <w:rsid w:val="0053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53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1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1C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4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054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4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53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1CCB"/>
    <w:rPr>
      <w:color w:val="0000FF"/>
      <w:u w:val="single"/>
    </w:rPr>
  </w:style>
  <w:style w:type="paragraph" w:customStyle="1" w:styleId="pcenter">
    <w:name w:val="pcenter"/>
    <w:basedOn w:val="a"/>
    <w:rsid w:val="0053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53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1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1C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4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05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60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172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155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9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rasporiazhenie-minprosveshcheniia-rossii-ot-09092019-n-r-93/primernoe-polozhenie-o-psikhologo-pedagogicheskom-konsiliume/prilozhenie-3/" TargetMode="External"/><Relationship Id="rId13" Type="http://schemas.openxmlformats.org/officeDocument/2006/relationships/hyperlink" Target="https://sudact.ru/law/rasporiazhenie-minprosveshcheniia-rossii-ot-09092019-n-r-93/primernoe-polozhenie-o-psikhologo-pedagogicheskom-konsiliume/prilozhenie-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act.ru/law/rasporiazhenie-minprosveshcheniia-rossii-ot-09092019-n-r-93/primernoe-polozhenie-o-psikhologo-pedagogicheskom-konsiliume/prilozhenie-2/" TargetMode="External"/><Relationship Id="rId12" Type="http://schemas.openxmlformats.org/officeDocument/2006/relationships/hyperlink" Target="https://sudact.ru/law/rasporiazhenie-minprosveshcheniia-rossii-ot-09092019-n-r-93/primernoe-polozhenie-o-psikhologo-pedagogicheskom-konsiliume/prilozhenie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rasporiazhenie-minprosveshcheniia-rossii-ot-09092019-n-r-93/primernoe-polozhenie-o-psikhologo-pedagogicheskom-konsiliume/prilozhenie-1/" TargetMode="External"/><Relationship Id="rId11" Type="http://schemas.openxmlformats.org/officeDocument/2006/relationships/hyperlink" Target="https://sudact.ru/law/rasporiazhenie-minprosveshcheniia-rossii-ot-09092019-n-r-93/primernoe-polozhenie-o-psikhologo-pedagogicheskom-konsiliume/prilozhenie-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rasporiazhenie-minprosveshcheniia-rossii-ot-09092019-n-r-93/primernoe-polozhenie-o-psikhologo-pedagogicheskom-konsiliume/prilozhenie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rasporiazhenie-minprosveshcheniia-rossii-ot-09092019-n-r-93/primernoe-polozhenie-o-psikhologo-pedagogicheskom-konsiliume/prilozhenie-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2020-09-09T08:39:00Z</cp:lastPrinted>
  <dcterms:created xsi:type="dcterms:W3CDTF">2020-08-07T11:18:00Z</dcterms:created>
  <dcterms:modified xsi:type="dcterms:W3CDTF">2020-09-09T08:40:00Z</dcterms:modified>
</cp:coreProperties>
</file>